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Lukio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19:00-20:30 Joulukonserrtti Misic Milana ja Amadeus Lundberg</w:t>
      </w:r>
    </w:p>
    <w:p>
      <w:r>
        <w:t>Misic Milanan ja AmadeusLundberg joulukonsertti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